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BE92" w14:textId="68B0007F" w:rsidR="000C21E6" w:rsidRPr="007027C8" w:rsidRDefault="000C21E6" w:rsidP="00FA1C4E">
      <w:pPr>
        <w:spacing w:after="0"/>
        <w:jc w:val="center"/>
        <w:rPr>
          <w:rFonts w:ascii="Blackadder ITC" w:hAnsi="Blackadder ITC"/>
          <w:color w:val="7BE1E9"/>
          <w:sz w:val="96"/>
          <w:szCs w:val="96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C994BC" wp14:editId="107B1E6C">
            <wp:simplePos x="0" y="0"/>
            <wp:positionH relativeFrom="column">
              <wp:posOffset>1150620</wp:posOffset>
            </wp:positionH>
            <wp:positionV relativeFrom="paragraph">
              <wp:posOffset>-160020</wp:posOffset>
            </wp:positionV>
            <wp:extent cx="1353185" cy="1353185"/>
            <wp:effectExtent l="0" t="0" r="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al anch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6562"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C4E">
        <w:rPr>
          <w:rFonts w:ascii="Blackadder ITC" w:hAnsi="Blackadder ITC"/>
          <w:color w:val="76CDEE" w:themeColor="accent1" w:themeTint="99"/>
          <w:sz w:val="96"/>
          <w:szCs w:val="96"/>
        </w:rPr>
        <w:t xml:space="preserve">         </w:t>
      </w:r>
      <w:r w:rsidR="00FA1C4E" w:rsidRPr="007027C8">
        <w:rPr>
          <w:rFonts w:ascii="Blackadder ITC" w:hAnsi="Blackadder ITC"/>
          <w:color w:val="7BE1E9"/>
          <w:sz w:val="96"/>
          <w:szCs w:val="96"/>
        </w:rPr>
        <w:t xml:space="preserve"># </w:t>
      </w:r>
      <w:proofErr w:type="spellStart"/>
      <w:r w:rsidR="00FA1C4E" w:rsidRPr="007027C8">
        <w:rPr>
          <w:rFonts w:ascii="Blackadder ITC" w:hAnsi="Blackadder ITC"/>
          <w:color w:val="7BE1E9"/>
          <w:sz w:val="96"/>
          <w:szCs w:val="96"/>
        </w:rPr>
        <w:t>SoulSurvival</w:t>
      </w:r>
      <w:proofErr w:type="spellEnd"/>
    </w:p>
    <w:p w14:paraId="20E3C046" w14:textId="610B021E" w:rsidR="00FA1C4E" w:rsidRPr="007027C8" w:rsidRDefault="007027C8" w:rsidP="00FA1C4E">
      <w:pPr>
        <w:jc w:val="center"/>
        <w:rPr>
          <w:rFonts w:ascii="Blackadder ITC" w:hAnsi="Blackadder ITC"/>
          <w:color w:val="7BE1E9"/>
          <w:sz w:val="56"/>
          <w:szCs w:val="56"/>
        </w:rPr>
      </w:pPr>
      <w:r w:rsidRPr="00FA1C4E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02C15" wp14:editId="420B5A30">
                <wp:simplePos x="0" y="0"/>
                <wp:positionH relativeFrom="column">
                  <wp:posOffset>3718560</wp:posOffset>
                </wp:positionH>
                <wp:positionV relativeFrom="paragraph">
                  <wp:posOffset>541655</wp:posOffset>
                </wp:positionV>
                <wp:extent cx="3208020" cy="1348740"/>
                <wp:effectExtent l="19050" t="1905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98F" w14:textId="674C5E44" w:rsidR="00E44616" w:rsidRPr="00E44616" w:rsidRDefault="00B46161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7BE1E9"/>
                                <w:sz w:val="36"/>
                                <w:szCs w:val="36"/>
                              </w:rPr>
                              <w:t>Verse</w:t>
                            </w:r>
                            <w:r w:rsidR="00C376C9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 of the Week</w:t>
                            </w:r>
                            <w:r w:rsidR="004F0CED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594F3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I J</w:t>
                            </w:r>
                            <w:r w:rsidR="0063700D" w:rsidRPr="00594F32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ohn 3:1-2 </w:t>
                            </w:r>
                            <w:r w:rsidR="00E44616" w:rsidRPr="00E44616">
                              <w:rPr>
                                <w:rFonts w:ascii="Tahoma" w:hAnsi="Tahoma" w:cs="Tahom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(Write your favorite version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2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42.65pt;width:252.6pt;height:10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YJwIAAEYEAAAOAAAAZHJzL2Uyb0RvYy54bWysU9uO2yAQfa/Uf0C8N3aySZNYcVbbbFNV&#10;2l6k3X4AxjhGBYYCiZ1+/Q44SdOt1IeqPCBg4HDmnJnVba8VOQjnJZiSjkc5JcJwqKXZlfTb0/bN&#10;ghIfmKmZAiNKehSe3q5fv1p1thATaEHVwhEEMb7obEnbEGyRZZ63QjM/AisMBhtwmgXcul1WO9Yh&#10;ulbZJM/fZh242jrgwns8vR+CdJ3wm0bw8KVpvAhElRS5hTS7NFdxztYrVuwcs63kJxrsH1hoJg1+&#10;eoG6Z4GRvZN/QGnJHXhowoiDzqBpJBcpB8xmnL/I5rFlVqRcUBxvLzL5/wfLPx++OiLrkk4oMUyj&#10;RU+iD+Qd9GQS1emsL/DSo8VrocdjdDll6u0D8O+eGNi0zOzEnXPQtYLVyG4cX2ZXTwccH0Gq7hPU&#10;+A3bB0hAfeN0lA7FIIiOLh0vzkQqHA9vJvkin2CIY2x8M13Mp8m7jBXn59b58EGAJnFRUofWJ3h2&#10;ePAh0mHF+Ur8zYOS9VYqlTZuV22UIweGZbJNI2Xw4poypEOhFrP5bJDgLxjLZX5m+NtXWgYseCV1&#10;SRd5HEMJRuHemzqVY2BSDWvkrMxJySjeIGPoq/7kTAX1ETV1MBQ2NiIuWnA/KemwqEvqf+yZE5So&#10;jwZ9WY6nqBsJaTOdzaOi7jpSXUeY4QhV0kDJsNyE1DlRMQN36F8jk7LR6IHJiSsWaxL81FixG673&#10;6dav9l8/AwAA//8DAFBLAwQUAAYACAAAACEARXeIMOEAAAALAQAADwAAAGRycy9kb3ducmV2Lnht&#10;bEyPy07DMBBF90j8gzVI7KhNS5pH41QFCQmJRWlB6nYSmyRKPI5iNw1/j7uC5WiO7j03386mZ5Me&#10;XWtJwuNCANNUWdVSLeHr8/UhAeY8ksLekpbwox1si9ubHDNlL3TQ09HXLISQy1BC4/2Qce6qRht0&#10;CztoCr9vOxr04Rxrrka8hHDT86UQa26wpdDQ4KBfGl11x7ORgGb3nExj95a+Hz466p7i1WlfSnl/&#10;N+82wLye/R8MV/2gDkVwKu2ZlGO9hCiJ1gGVkEQrYFdApCKMKSUs0zgGXuT8/4biFwAA//8DAFBL&#10;AQItABQABgAIAAAAIQC2gziS/gAAAOEBAAATAAAAAAAAAAAAAAAAAAAAAABbQ29udGVudF9UeXBl&#10;c10ueG1sUEsBAi0AFAAGAAgAAAAhADj9If/WAAAAlAEAAAsAAAAAAAAAAAAAAAAALwEAAF9yZWxz&#10;Ly5yZWxzUEsBAi0AFAAGAAgAAAAhABKWxVgnAgAARgQAAA4AAAAAAAAAAAAAAAAALgIAAGRycy9l&#10;Mm9Eb2MueG1sUEsBAi0AFAAGAAgAAAAhAEV3iDDhAAAACwEAAA8AAAAAAAAAAAAAAAAAgQQAAGRy&#10;cy9kb3ducmV2LnhtbFBLBQYAAAAABAAEAPMAAACPBQAAAAA=&#10;" strokecolor="#f90" strokeweight="2.25pt">
                <v:textbox>
                  <w:txbxContent>
                    <w:p w14:paraId="7E4E898F" w14:textId="674C5E44" w:rsidR="00E44616" w:rsidRPr="00E44616" w:rsidRDefault="00B46161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color w:val="7BE1E9"/>
                          <w:sz w:val="36"/>
                          <w:szCs w:val="36"/>
                        </w:rPr>
                        <w:t>Verse</w:t>
                      </w:r>
                      <w:r w:rsidR="00C376C9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 of the Week</w:t>
                      </w:r>
                      <w:r w:rsidR="004F0CED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: </w:t>
                      </w:r>
                      <w:r w:rsidRPr="00594F32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I J</w:t>
                      </w:r>
                      <w:r w:rsidR="0063700D" w:rsidRPr="00594F32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ohn 3:1-2 </w:t>
                      </w:r>
                      <w:r w:rsidR="00E44616" w:rsidRPr="00E44616">
                        <w:rPr>
                          <w:rFonts w:ascii="Tahoma" w:hAnsi="Tahoma" w:cs="Tahom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(Write your favorite version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CED" w:rsidRPr="00FA1C4E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2F1622" wp14:editId="56265672">
                <wp:simplePos x="0" y="0"/>
                <wp:positionH relativeFrom="column">
                  <wp:posOffset>38100</wp:posOffset>
                </wp:positionH>
                <wp:positionV relativeFrom="paragraph">
                  <wp:posOffset>541655</wp:posOffset>
                </wp:positionV>
                <wp:extent cx="3078480" cy="13639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039751" w14:textId="77777777" w:rsidR="008F6262" w:rsidRDefault="00B46161">
                            <w:pPr>
                              <w:rPr>
                                <w:color w:val="7BE1E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BE1E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Anchor of the Week</w:t>
                            </w:r>
                            <w:r w:rsidR="00C376C9" w:rsidRPr="007027C8">
                              <w:rPr>
                                <w:color w:val="7BE1E9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A1C4E" w:rsidRPr="007027C8">
                              <w:rPr>
                                <w:color w:val="7BE1E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B7BA0D" w14:textId="280500FC" w:rsidR="00FA1C4E" w:rsidRPr="00FA1C4E" w:rsidRDefault="00B46161">
                            <w:pPr>
                              <w:rPr>
                                <w:color w:val="1CADE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 Who You are – Be Near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1622" id="_x0000_s1027" type="#_x0000_t202" style="position:absolute;left:0;text-align:left;margin-left:3pt;margin-top:42.65pt;width:242.4pt;height:10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SAMgIAAF0EAAAOAAAAZHJzL2Uyb0RvYy54bWysVNtu2zAMfR+wfxD0vti5NakRp+jSZRjQ&#10;XYB2HyDLcixMEjVJid19fSk5SdMN2MMwPwiiSB2R55Be3fRakYNwXoIp6XiUUyIMh1qaXUm/P27f&#10;LSnxgZmaKTCipE/C05v12zerzhZiAi2oWjiCIMYXnS1pG4ItsszzVmjmR2CFQWcDTrOApttltWMd&#10;omuVTfL8KuvA1dYBF97j6d3gpOuE3zSCh69N40UgqqSYW0irS2sV12y9YsXOMdtKfkyD/UMWmkmD&#10;j56h7lhgZO/kH1BacgcemjDioDNoGslFqgGrGee/VfPQMitSLUiOt2ea/P+D5V8O3xyRdUkn4wUl&#10;hmkU6VH0gbyHnkwiP531BYY9WAwMPR6jzqlWb++B//DEwKZlZidunYOuFazG/MbxZnZxdcDxEaTq&#10;PkONz7B9gATUN05H8pAOguio09NZm5gKx8NpvljOluji6BtPr6bXaMQ3WHG6bp0PHwVoEjcldSh+&#10;gmeHex+G0FNIfM2DkvVWKpUMt6s2ypEDw0bZpu+I/ipMGdIhVcv5Yj5Q8BeMTZ6fMnyFoWXAlldS&#10;l3SJIUMQKyJxH0yNebIiMKmGPZanTDwSqZmPhUReI5UDqaGv+iRhIj36KqifkGgHQ7/jfOKmBfeL&#10;kg57vaT+5545QYn6ZFCs6/FsFocjGbP5YoKGu/RUlx5mOEKVNFAybDchDVTM0sAtitrIRPdLJsdW&#10;wB5Ogh3nLQ7JpZ2iXv4K62cAAAD//wMAUEsDBBQABgAIAAAAIQAb49dF3gAAAAgBAAAPAAAAZHJz&#10;L2Rvd25yZXYueG1sTI9BSwMxEIXvgv8hjOBFbFKrpV03W0pFEL1ou+A13Uw3i5vJkqTt+u8dT3oc&#10;3vDe95Wr0ffihDF1gTRMJwoEUhNsR62Gevd8uwCRsiFr+kCo4RsTrKrLi9IUNpzpA0/b3AouoVQY&#10;DS7noZAyNQ69SZMwIHF2CNGbzGdspY3mzOW+l3dKzaU3HfGCMwNuHDZf26PX4F+f3mt34+pDUMu0&#10;26zjy6d/0/r6alw/gsg45r9n+MVndKiYaR+OZJPoNczZJGtYPMxAcHy/VGyy1zBTagqyKuV/geoH&#10;AAD//wMAUEsBAi0AFAAGAAgAAAAhALaDOJL+AAAA4QEAABMAAAAAAAAAAAAAAAAAAAAAAFtDb250&#10;ZW50X1R5cGVzXS54bWxQSwECLQAUAAYACAAAACEAOP0h/9YAAACUAQAACwAAAAAAAAAAAAAAAAAv&#10;AQAAX3JlbHMvLnJlbHNQSwECLQAUAAYACAAAACEA/LUUgDICAABdBAAADgAAAAAAAAAAAAAAAAAu&#10;AgAAZHJzL2Uyb0RvYy54bWxQSwECLQAUAAYACAAAACEAG+PXRd4AAAAIAQAADwAAAAAAAAAAAAAA&#10;AACMBAAAZHJzL2Rvd25yZXYueG1sUEsFBgAAAAAEAAQA8wAAAJcFAAAAAA==&#10;" strokecolor="#ffc000" strokeweight="2.25pt">
                <v:textbox>
                  <w:txbxContent>
                    <w:p w14:paraId="63039751" w14:textId="77777777" w:rsidR="008F6262" w:rsidRDefault="00B46161">
                      <w:pPr>
                        <w:rPr>
                          <w:color w:val="7BE1E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BE1E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Anchor of the Week</w:t>
                      </w:r>
                      <w:r w:rsidR="00C376C9" w:rsidRPr="007027C8">
                        <w:rPr>
                          <w:color w:val="7BE1E9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A1C4E" w:rsidRPr="007027C8">
                        <w:rPr>
                          <w:color w:val="7BE1E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B7BA0D" w14:textId="280500FC" w:rsidR="00FA1C4E" w:rsidRPr="00FA1C4E" w:rsidRDefault="00B46161">
                      <w:pPr>
                        <w:rPr>
                          <w:color w:val="1CADE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 Who You are – Be Near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lackadder ITC" w:hAnsi="Blackadder ITC"/>
          <w:color w:val="7BE1E9"/>
          <w:sz w:val="56"/>
          <w:szCs w:val="56"/>
        </w:rPr>
        <w:t>We</w:t>
      </w:r>
      <w:r w:rsidR="00FA1C4E" w:rsidRPr="007027C8">
        <w:rPr>
          <w:rFonts w:ascii="Blackadder ITC" w:hAnsi="Blackadder ITC"/>
          <w:color w:val="7BE1E9"/>
          <w:sz w:val="56"/>
          <w:szCs w:val="56"/>
        </w:rPr>
        <w:t>ek 1</w:t>
      </w:r>
    </w:p>
    <w:p w14:paraId="681700A0" w14:textId="3EC4C035" w:rsidR="00FA1C4E" w:rsidRPr="00FA1C4E" w:rsidRDefault="00594F32" w:rsidP="00FA1C4E">
      <w:pPr>
        <w:rPr>
          <w:rFonts w:asciiTheme="majorHAnsi" w:hAnsiTheme="majorHAnsi"/>
          <w:color w:val="76CDEE" w:themeColor="accent1" w:themeTint="99"/>
          <w:sz w:val="24"/>
          <w:szCs w:val="24"/>
        </w:rPr>
      </w:pPr>
      <w:r w:rsidRPr="00FA1C4E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ACBA38" wp14:editId="33D539D4">
                <wp:simplePos x="0" y="0"/>
                <wp:positionH relativeFrom="margin">
                  <wp:align>left</wp:align>
                </wp:positionH>
                <wp:positionV relativeFrom="paragraph">
                  <wp:posOffset>6064250</wp:posOffset>
                </wp:positionV>
                <wp:extent cx="6947535" cy="1609725"/>
                <wp:effectExtent l="19050" t="1905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8DC3" w14:textId="7B92E237" w:rsidR="004B0EEB" w:rsidRPr="00594F32" w:rsidRDefault="004F0CED" w:rsidP="00594F32">
                            <w:pPr>
                              <w:pStyle w:val="NoSpacing"/>
                              <w:rPr>
                                <w:color w:val="76CDEE" w:themeColor="accent1" w:themeTint="99"/>
                                <w:sz w:val="24"/>
                                <w:szCs w:val="24"/>
                              </w:rPr>
                            </w:pPr>
                            <w:r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MY QUESTIONS:  </w:t>
                            </w:r>
                            <w:r w:rsidR="0063700D" w:rsidRPr="00594F32">
                              <w:rPr>
                                <w:sz w:val="24"/>
                                <w:szCs w:val="24"/>
                              </w:rPr>
                              <w:t>Do I know someone who integrates well both parts of Adam</w:t>
                            </w:r>
                            <w:r w:rsidR="0032766E" w:rsidRPr="00594F32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63700D" w:rsidRPr="00594F32">
                              <w:rPr>
                                <w:sz w:val="24"/>
                                <w:szCs w:val="24"/>
                              </w:rPr>
                              <w:t xml:space="preserve">  If so, what is that person like?</w:t>
                            </w:r>
                            <w:r w:rsidR="0032766E" w:rsidRPr="00594F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345764" w14:textId="77777777" w:rsidR="004B0EEB" w:rsidRPr="00594F32" w:rsidRDefault="0032766E" w:rsidP="00594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94F32">
                              <w:rPr>
                                <w:sz w:val="24"/>
                                <w:szCs w:val="24"/>
                              </w:rPr>
                              <w:t xml:space="preserve">What do I need to do/be to gain balance? </w:t>
                            </w:r>
                          </w:p>
                          <w:p w14:paraId="7A22A003" w14:textId="170C55DA" w:rsidR="004B0EEB" w:rsidRPr="00594F32" w:rsidRDefault="00594F32" w:rsidP="00594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helps me feel loved by God?  What blocks me from feeling loved?</w:t>
                            </w:r>
                          </w:p>
                          <w:p w14:paraId="4F3B14C0" w14:textId="04C1D0E2" w:rsidR="004F0CED" w:rsidRDefault="00594F32" w:rsidP="00594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practices might help me remember I am loved by God?</w:t>
                            </w:r>
                          </w:p>
                          <w:p w14:paraId="1A7716F1" w14:textId="4C0E2DE7" w:rsidR="00594F32" w:rsidRDefault="00594F32" w:rsidP="00594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 I feel when I hear that God has already accepted me and that I have nothing to prove?  Do I find this difficult to believe?</w:t>
                            </w:r>
                          </w:p>
                          <w:p w14:paraId="3AC3B35B" w14:textId="026DEEEA" w:rsidR="00594F32" w:rsidRPr="00594F32" w:rsidRDefault="00594F32" w:rsidP="00594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I feel like I am failing in a particular practice, how might I respond in a grace-filled, constructive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BA38" id="_x0000_s1028" type="#_x0000_t202" style="position:absolute;margin-left:0;margin-top:477.5pt;width:547.05pt;height:12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elSgIAAIsEAAAOAAAAZHJzL2Uyb0RvYy54bWysVMtu2zAQvBfoPxC815IdPxIhcpA6dVEg&#10;fQBJP2BNURZRkquStCX367OkbNdpb0V1IMglOZyd2dXtXW8020vnFdqSj0c5Z9IKrJTdlvz78/rd&#10;NWc+gK1Ao5UlP0jP75Zv39x2bSEn2KCupGMEYn3RtSVvQmiLLPOikQb8CFtpabNGZyDQ0m2zykFH&#10;6EZnkzyfZx26qnUopPcUfRg2+TLh17UU4WtdexmYLjlxC2l0adzEMVveQrF10DZKHGnAP7AwoCw9&#10;eoZ6gABs59RfUEYJhx7rMBJoMqxrJWTKgbIZ539k89RAK1MuJI5vzzL5/wcrvuy/Oaaqkl9xZsGQ&#10;Rc+yD+w99mwS1elaX9Chp5aOhZ7C5HLK1LePKH54ZnHVgN3Ke+ewayRUxG4cb2YXVwccH0E23Wes&#10;6BnYBUxAfe1MlI7EYIROLh3OzkQqgoLzm+lidjXjTNDeeJ7fLCaz9AYUp+ut8+GjRMPipOSOrE/w&#10;sH/0IdKB4nQkvuZRq2qttE4Lt92stGN7oDJZp++I/uqYtqwr+eR6tpgNErzCiCUrzygghLRhkErv&#10;DOU8oM9z+iI4FBSm4hzC01OYaKbij0iJ9CsGRgVqF61Mya/jjSNSlP2DrRJqAKWHOUFpe/QhSj+Y&#10;EPpNnww/27vB6kDGOBy6g7qZJg26X5x11Bkl9z934CRn+pMlc2/G02lspbSYzhYTWrjLnc3lDlhB&#10;UCUPnA3TVUjtFwWweE9FUKtkT6yWgcmRMlV8EuDYnbGlLtfp1O9/yPIFAAD//wMAUEsDBBQABgAI&#10;AAAAIQCHX4/A4QAAAAoBAAAPAAAAZHJzL2Rvd25yZXYueG1sTI/BTsMwEETvSPyDtUjcqN2KtE2I&#10;UwFSEYIeaMuB4zZekojYjmI3DXw92xPcZjWj2Tf5arStGKgPjXcaphMFglzpTeMqDe/79c0SRIjo&#10;DLbekYZvCrAqLi9yzIw/uS0Nu1gJLnEhQw11jF0mZShrshgmviPH3qfvLUY++0qaHk9cbls5U2ou&#10;LTaOP9TY0WNN5dfuaDWsf96eP9IqLDb48jrMn6g3m4eF1tdX4/0diEhj/AvDGZ/RoWCmgz86E0Sr&#10;gYdEDWmSsDjbKr2dgjiwmqllArLI5f8JxS8AAAD//wMAUEsBAi0AFAAGAAgAAAAhALaDOJL+AAAA&#10;4QEAABMAAAAAAAAAAAAAAAAAAAAAAFtDb250ZW50X1R5cGVzXS54bWxQSwECLQAUAAYACAAAACEA&#10;OP0h/9YAAACUAQAACwAAAAAAAAAAAAAAAAAvAQAAX3JlbHMvLnJlbHNQSwECLQAUAAYACAAAACEA&#10;xpcXpUoCAACLBAAADgAAAAAAAAAAAAAAAAAuAgAAZHJzL2Uyb0RvYy54bWxQSwECLQAUAAYACAAA&#10;ACEAh1+PwOEAAAAKAQAADwAAAAAAAAAAAAAAAACkBAAAZHJzL2Rvd25yZXYueG1sUEsFBgAAAAAE&#10;AAQA8wAAALIFAAAAAA==&#10;" strokecolor="#76cdee [1940]" strokeweight="2.25pt">
                <v:textbox>
                  <w:txbxContent>
                    <w:p w14:paraId="3F1D8DC3" w14:textId="7B92E237" w:rsidR="004B0EEB" w:rsidRPr="00594F32" w:rsidRDefault="004F0CED" w:rsidP="00594F32">
                      <w:pPr>
                        <w:pStyle w:val="NoSpacing"/>
                        <w:rPr>
                          <w:color w:val="76CDEE" w:themeColor="accent1" w:themeTint="99"/>
                          <w:sz w:val="24"/>
                          <w:szCs w:val="24"/>
                        </w:rPr>
                      </w:pPr>
                      <w:r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MY QUESTIONS:  </w:t>
                      </w:r>
                      <w:r w:rsidR="0063700D" w:rsidRPr="00594F32">
                        <w:rPr>
                          <w:sz w:val="24"/>
                          <w:szCs w:val="24"/>
                        </w:rPr>
                        <w:t>Do I know someone who integrates well both parts of Adam</w:t>
                      </w:r>
                      <w:r w:rsidR="0032766E" w:rsidRPr="00594F32">
                        <w:rPr>
                          <w:sz w:val="24"/>
                          <w:szCs w:val="24"/>
                        </w:rPr>
                        <w:t>?</w:t>
                      </w:r>
                      <w:r w:rsidR="0063700D" w:rsidRPr="00594F32">
                        <w:rPr>
                          <w:sz w:val="24"/>
                          <w:szCs w:val="24"/>
                        </w:rPr>
                        <w:t xml:space="preserve">  If so, what is that person like?</w:t>
                      </w:r>
                      <w:r w:rsidR="0032766E" w:rsidRPr="00594F3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345764" w14:textId="77777777" w:rsidR="004B0EEB" w:rsidRPr="00594F32" w:rsidRDefault="0032766E" w:rsidP="00594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94F32">
                        <w:rPr>
                          <w:sz w:val="24"/>
                          <w:szCs w:val="24"/>
                        </w:rPr>
                        <w:t xml:space="preserve">What do I need to do/be to gain balance? </w:t>
                      </w:r>
                    </w:p>
                    <w:p w14:paraId="7A22A003" w14:textId="170C55DA" w:rsidR="004B0EEB" w:rsidRPr="00594F32" w:rsidRDefault="00594F32" w:rsidP="00594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helps me feel loved by God?  What blocks me from feeling loved?</w:t>
                      </w:r>
                    </w:p>
                    <w:p w14:paraId="4F3B14C0" w14:textId="04C1D0E2" w:rsidR="004F0CED" w:rsidRDefault="00594F32" w:rsidP="00594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practices might help me remember I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am loved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by God?</w:t>
                      </w:r>
                    </w:p>
                    <w:p w14:paraId="1A7716F1" w14:textId="4C0E2DE7" w:rsidR="00594F32" w:rsidRDefault="00594F32" w:rsidP="00594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 I feel when I hear that God has already accepted me and that I have nothing to prove?  Do I find this difficult to believe?</w:t>
                      </w:r>
                    </w:p>
                    <w:p w14:paraId="3AC3B35B" w14:textId="026DEEEA" w:rsidR="00594F32" w:rsidRPr="00594F32" w:rsidRDefault="00594F32" w:rsidP="00594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I feel like I am failing in a particular practice, how might I respond in a grace-filled, constructive way?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975">
        <w:rPr>
          <w:rFonts w:asciiTheme="majorHAnsi" w:hAnsiTheme="majorHAnsi"/>
          <w:noProof/>
          <w:color w:val="76CDEE" w:themeColor="accent1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B26FB" wp14:editId="10469E1C">
                <wp:simplePos x="0" y="0"/>
                <wp:positionH relativeFrom="margin">
                  <wp:align>left</wp:align>
                </wp:positionH>
                <wp:positionV relativeFrom="paragraph">
                  <wp:posOffset>1485900</wp:posOffset>
                </wp:positionV>
                <wp:extent cx="6911340" cy="4410075"/>
                <wp:effectExtent l="19050" t="1905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F1B2" w14:textId="59FE4E98" w:rsidR="005C2975" w:rsidRPr="004F0CED" w:rsidRDefault="005C29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>My Anchor says:</w:t>
                            </w:r>
                            <w:r w:rsidR="004F0CED" w:rsidRPr="007027C8">
                              <w:rPr>
                                <w:color w:val="7BE1E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CED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10047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027C8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 w:rsidR="00610047">
                              <w:rPr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26FB" id="_x0000_s1029" type="#_x0000_t202" style="position:absolute;margin-left:0;margin-top:117pt;width:544.2pt;height:347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FIQQIAAHQEAAAOAAAAZHJzL2Uyb0RvYy54bWysVNtu2zAMfR+wfxD0vtpOkzY16hRduwwD&#10;ugvQ7gNoWY6FSaInKbGzrx8lp1m6vg3LgyCZ5CF5Dpnrm9FotpPOK7QVL85yzqQV2Ci7qfj3p/W7&#10;JWc+gG1Ao5UV30vPb1Zv31wPfSln2KFupGMEYn059BXvQujLLPOikwb8GfbSkrFFZyDQ022yxsFA&#10;6EZnszy/yAZ0Te9QSO/p6/1k5KuE37ZShK9t62VguuJUW0inS2cdz2x1DeXGQd8pcSgD/qEKA8pS&#10;0iPUPQRgW6deQRklHHpsw5lAk2HbKiFTD9RNkf/VzWMHvUy9EDm+P9Lk/x+s+LL75phqKj7nzIIh&#10;iZ7kGNh7HNkssjP0viSnx57cwkifSeXUqe8fUPzwzOJdB3Yjb53DoZPQUHVFjMxOQiccH0Hq4TM2&#10;lAa2ARPQ2DoTqSMyGKGTSvujMrEUQR8vrorifE4mQbb5vMjzy0XKAeVzeO98+CjRsHipuCPpEzzs&#10;HnyI5UD57BKzedSqWSut08Nt6jvt2A5oTNbpd0B/4aYtGyo+Wy4o+WuMOLLyiAJCSBtmyU9vDfU8&#10;oV8u8jyNHdWTpjyGpOpepDIq0F5oZSq+pIApBMrI7wfbpKkNoPR0JyhtD4RHjie2w1iPSdnzZx1r&#10;bPakgMNpDWht6dKh+8XZQCtQcf9zC05ypj9ZUvGqmEfKQ3rMF5czerhTS31qASsIquKBs+l6F9Ke&#10;RaIs3pLarUo6xLGYKjmUTKOdCDisYdyd03fy+vNnsfoNAAD//wMAUEsDBBQABgAIAAAAIQDVEy3z&#10;4AAAAAkBAAAPAAAAZHJzL2Rvd25yZXYueG1sTI/NTsMwEITvSLyDtUhcUGsTUhRCnIofcanUA6VS&#10;r1vbJCnxOrKdNn173BPcZjWrmW+q5WR7djQ+dI4k3M8FMEPK6Y4aCduvj1kBLEQkjb0jI+FsAizr&#10;66sKS+1O9GmOm9iwFEKhRAltjEPJeVCtsRjmbjCUvG/nLcZ0+oZrj6cUbnueCfHILXaUGloczFtr&#10;1M9mtBIW+LrL/fqdVDjcHc5iF1arUUl5ezO9PAOLZop/z3DBT+hQJ6a9G0kH1ktIQ6KE7CFP4mKL&#10;osiB7SU8ZcUCeF3x/wvqXwAAAP//AwBQSwECLQAUAAYACAAAACEAtoM4kv4AAADhAQAAEwAAAAAA&#10;AAAAAAAAAAAAAAAAW0NvbnRlbnRfVHlwZXNdLnhtbFBLAQItABQABgAIAAAAIQA4/SH/1gAAAJQB&#10;AAALAAAAAAAAAAAAAAAAAC8BAABfcmVscy8ucmVsc1BLAQItABQABgAIAAAAIQBCZaFIQQIAAHQE&#10;AAAOAAAAAAAAAAAAAAAAAC4CAABkcnMvZTJvRG9jLnhtbFBLAQItABQABgAIAAAAIQDVEy3z4AAA&#10;AAkBAAAPAAAAAAAAAAAAAAAAAJsEAABkcnMvZG93bnJldi54bWxQSwUGAAAAAAQABADzAAAAqAUA&#10;AAAA&#10;" strokecolor="#1c6194 [2405]" strokeweight="2.25pt">
                <v:textbox>
                  <w:txbxContent>
                    <w:p w14:paraId="3390F1B2" w14:textId="59FE4E98" w:rsidR="005C2975" w:rsidRPr="004F0CED" w:rsidRDefault="005C2975">
                      <w:pPr>
                        <w:rPr>
                          <w:sz w:val="36"/>
                          <w:szCs w:val="36"/>
                        </w:rPr>
                      </w:pPr>
                      <w:r w:rsidRPr="007027C8">
                        <w:rPr>
                          <w:color w:val="7BE1E9"/>
                          <w:sz w:val="36"/>
                          <w:szCs w:val="36"/>
                        </w:rPr>
                        <w:t>My Anchor says:</w:t>
                      </w:r>
                      <w:r w:rsidR="004F0CED" w:rsidRPr="007027C8">
                        <w:rPr>
                          <w:color w:val="7BE1E9"/>
                          <w:sz w:val="36"/>
                          <w:szCs w:val="36"/>
                        </w:rPr>
                        <w:t xml:space="preserve"> </w:t>
                      </w:r>
                      <w:r w:rsidR="004F0CED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1004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610047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  <w:r w:rsidR="007027C8">
                        <w:rPr>
                          <w:sz w:val="36"/>
                          <w:szCs w:val="36"/>
                        </w:rPr>
                        <w:t>__________</w:t>
                      </w:r>
                      <w:r w:rsidR="00610047">
                        <w:rPr>
                          <w:sz w:val="36"/>
                          <w:szCs w:val="36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1C4E" w:rsidRPr="00FA1C4E" w:rsidSect="000C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E6"/>
    <w:rsid w:val="000C21E6"/>
    <w:rsid w:val="000E752D"/>
    <w:rsid w:val="0032766E"/>
    <w:rsid w:val="004B0EEB"/>
    <w:rsid w:val="004F0CED"/>
    <w:rsid w:val="0055367C"/>
    <w:rsid w:val="00594F32"/>
    <w:rsid w:val="005C2975"/>
    <w:rsid w:val="00610047"/>
    <w:rsid w:val="0063700D"/>
    <w:rsid w:val="007027C8"/>
    <w:rsid w:val="008F6262"/>
    <w:rsid w:val="00A91BC8"/>
    <w:rsid w:val="00B46161"/>
    <w:rsid w:val="00C376C9"/>
    <w:rsid w:val="00D174AF"/>
    <w:rsid w:val="00E44616"/>
    <w:rsid w:val="00F07FF1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D00"/>
  <w15:chartTrackingRefBased/>
  <w15:docId w15:val="{F3E5570D-525F-49E3-A6D9-6B44C38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1E6"/>
  </w:style>
  <w:style w:type="paragraph" w:styleId="Heading1">
    <w:name w:val="heading 1"/>
    <w:basedOn w:val="Normal"/>
    <w:next w:val="Normal"/>
    <w:link w:val="Heading1Char"/>
    <w:uiPriority w:val="9"/>
    <w:qFormat/>
    <w:rsid w:val="000C21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1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1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1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1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1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1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1E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1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1E6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1E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1E6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1E6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1E6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1E6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1E6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1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C21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1E6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1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1E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C21E6"/>
    <w:rPr>
      <w:b/>
      <w:bCs/>
    </w:rPr>
  </w:style>
  <w:style w:type="character" w:styleId="Emphasis">
    <w:name w:val="Emphasis"/>
    <w:basedOn w:val="DefaultParagraphFont"/>
    <w:uiPriority w:val="20"/>
    <w:qFormat/>
    <w:rsid w:val="000C21E6"/>
    <w:rPr>
      <w:i/>
      <w:iCs/>
    </w:rPr>
  </w:style>
  <w:style w:type="paragraph" w:styleId="NoSpacing">
    <w:name w:val="No Spacing"/>
    <w:uiPriority w:val="1"/>
    <w:qFormat/>
    <w:rsid w:val="000C21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1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21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1E6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1E6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C21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21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21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21E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21E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1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Leis</dc:creator>
  <cp:keywords/>
  <dc:description/>
  <cp:lastModifiedBy>Cindy Leis</cp:lastModifiedBy>
  <cp:revision>3</cp:revision>
  <dcterms:created xsi:type="dcterms:W3CDTF">2018-10-02T01:28:00Z</dcterms:created>
  <dcterms:modified xsi:type="dcterms:W3CDTF">2018-10-02T01:28:00Z</dcterms:modified>
</cp:coreProperties>
</file>